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0D" w:rsidRDefault="0031730D" w:rsidP="0031730D">
      <w:pPr>
        <w:tabs>
          <w:tab w:val="left" w:pos="753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«Утверждаю»</w:t>
      </w:r>
    </w:p>
    <w:p w:rsidR="0031730D" w:rsidRDefault="0031730D" w:rsidP="003173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д/с № 22</w:t>
      </w:r>
    </w:p>
    <w:p w:rsidR="0031730D" w:rsidRDefault="0031730D" w:rsidP="00317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п. Стодолище </w:t>
      </w:r>
    </w:p>
    <w:p w:rsidR="0031730D" w:rsidRPr="0031730D" w:rsidRDefault="0031730D" w:rsidP="003173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 С. В. Мартынова</w:t>
      </w:r>
    </w:p>
    <w:p w:rsidR="0031730D" w:rsidRDefault="0031730D"/>
    <w:p w:rsidR="0031730D" w:rsidRDefault="0031730D"/>
    <w:p w:rsidR="0031730D" w:rsidRDefault="0031730D" w:rsidP="0031730D">
      <w:pPr>
        <w:spacing w:after="0" w:line="240" w:lineRule="auto"/>
      </w:pPr>
    </w:p>
    <w:p w:rsidR="0031730D" w:rsidRDefault="0031730D" w:rsidP="003173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730D">
        <w:rPr>
          <w:rFonts w:ascii="Times New Roman" w:hAnsi="Times New Roman" w:cs="Times New Roman"/>
          <w:b/>
          <w:sz w:val="36"/>
          <w:szCs w:val="36"/>
        </w:rPr>
        <w:t xml:space="preserve">План проведения мероприятий в МБДОУ </w:t>
      </w:r>
    </w:p>
    <w:p w:rsidR="0031730D" w:rsidRDefault="0031730D" w:rsidP="003173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730D">
        <w:rPr>
          <w:rFonts w:ascii="Times New Roman" w:hAnsi="Times New Roman" w:cs="Times New Roman"/>
          <w:b/>
          <w:sz w:val="36"/>
          <w:szCs w:val="36"/>
        </w:rPr>
        <w:t>д/с №22 п. Стодолище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1730D">
        <w:rPr>
          <w:rFonts w:ascii="Times New Roman" w:hAnsi="Times New Roman" w:cs="Times New Roman"/>
          <w:b/>
          <w:sz w:val="36"/>
          <w:szCs w:val="36"/>
        </w:rPr>
        <w:t>в рамках месячника безопасности с 02.09.2021г. по 30.09.2021г.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2552"/>
        <w:gridCol w:w="1808"/>
      </w:tblGrid>
      <w:tr w:rsidR="00A30E87" w:rsidTr="00A30E87">
        <w:tc>
          <w:tcPr>
            <w:tcW w:w="959" w:type="dxa"/>
          </w:tcPr>
          <w:p w:rsidR="00A30E87" w:rsidRPr="00A30E87" w:rsidRDefault="00A30E87" w:rsidP="00A3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E8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30E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0E8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A30E87" w:rsidRPr="00A30E87" w:rsidRDefault="00A30E87" w:rsidP="00A3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E8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</w:tcPr>
          <w:p w:rsidR="00A30E87" w:rsidRPr="00A30E87" w:rsidRDefault="00A30E87" w:rsidP="00A3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E8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08" w:type="dxa"/>
          </w:tcPr>
          <w:p w:rsidR="00A30E87" w:rsidRPr="00A30E87" w:rsidRDefault="00A30E87" w:rsidP="00A3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E87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A30E87" w:rsidTr="00A30E87">
        <w:tc>
          <w:tcPr>
            <w:tcW w:w="959" w:type="dxa"/>
          </w:tcPr>
          <w:p w:rsidR="00A30E87" w:rsidRPr="00A30E87" w:rsidRDefault="00A30E87" w:rsidP="00A3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30E87" w:rsidRPr="00A30E87" w:rsidRDefault="00A30E87" w:rsidP="00A30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E87">
              <w:rPr>
                <w:rFonts w:ascii="Times New Roman" w:hAnsi="Times New Roman" w:cs="Times New Roman"/>
                <w:b/>
                <w:sz w:val="28"/>
                <w:szCs w:val="28"/>
              </w:rPr>
              <w:t>1. Работа с кадрами</w:t>
            </w:r>
          </w:p>
        </w:tc>
        <w:tc>
          <w:tcPr>
            <w:tcW w:w="2552" w:type="dxa"/>
          </w:tcPr>
          <w:p w:rsidR="00A30E87" w:rsidRPr="00A30E87" w:rsidRDefault="00A30E87" w:rsidP="00A3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30E87" w:rsidRPr="00A30E87" w:rsidRDefault="00A30E87" w:rsidP="00A3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E87" w:rsidTr="00A30E87">
        <w:tc>
          <w:tcPr>
            <w:tcW w:w="959" w:type="dxa"/>
          </w:tcPr>
          <w:p w:rsidR="00A30E87" w:rsidRPr="00A30E87" w:rsidRDefault="00A30E87" w:rsidP="00A3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252" w:type="dxa"/>
          </w:tcPr>
          <w:p w:rsidR="00A30E87" w:rsidRPr="00A30E87" w:rsidRDefault="00A30E87" w:rsidP="00A3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E87">
              <w:rPr>
                <w:rFonts w:ascii="Times New Roman" w:hAnsi="Times New Roman" w:cs="Times New Roman"/>
                <w:sz w:val="28"/>
                <w:szCs w:val="28"/>
              </w:rPr>
              <w:t>Издание приказа по ДОУ «О проведении месячника безопасности»</w:t>
            </w:r>
          </w:p>
        </w:tc>
        <w:tc>
          <w:tcPr>
            <w:tcW w:w="2552" w:type="dxa"/>
          </w:tcPr>
          <w:p w:rsidR="00A30E87" w:rsidRPr="00A30E87" w:rsidRDefault="00A30E87" w:rsidP="00A3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</w:tc>
        <w:tc>
          <w:tcPr>
            <w:tcW w:w="1808" w:type="dxa"/>
          </w:tcPr>
          <w:p w:rsidR="00A30E87" w:rsidRPr="00A30E87" w:rsidRDefault="00BB76C3" w:rsidP="00A3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01.09.2021г.</w:t>
            </w:r>
          </w:p>
        </w:tc>
      </w:tr>
      <w:tr w:rsidR="00AC3337" w:rsidTr="00A30E87">
        <w:tc>
          <w:tcPr>
            <w:tcW w:w="959" w:type="dxa"/>
            <w:vMerge w:val="restart"/>
          </w:tcPr>
          <w:p w:rsidR="00AC3337" w:rsidRDefault="00AC3337" w:rsidP="00A3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AC3337" w:rsidRDefault="00AC3337" w:rsidP="00A3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Инструктажи:</w:t>
            </w:r>
          </w:p>
          <w:p w:rsidR="00AC3337" w:rsidRDefault="00AC3337" w:rsidP="00A3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пожарной безопасности;</w:t>
            </w:r>
          </w:p>
          <w:p w:rsidR="00AC3337" w:rsidRDefault="00AC3337" w:rsidP="00A3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профилактике ДДТТ; </w:t>
            </w:r>
          </w:p>
          <w:p w:rsidR="00AC3337" w:rsidRDefault="00AC3337" w:rsidP="00A3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-профилактике дорожно-транспортных происшествий, правонарушений и травм среди несовершеннолетних на железной дороге;</w:t>
            </w:r>
          </w:p>
          <w:p w:rsidR="00AC3337" w:rsidRPr="00A30E87" w:rsidRDefault="00AC3337" w:rsidP="00A3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безопасности на воде.</w:t>
            </w:r>
          </w:p>
        </w:tc>
        <w:tc>
          <w:tcPr>
            <w:tcW w:w="2552" w:type="dxa"/>
          </w:tcPr>
          <w:p w:rsidR="00AC3337" w:rsidRDefault="00AC3337" w:rsidP="00A3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37" w:rsidRDefault="00AC3337" w:rsidP="00A3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Е. М.</w:t>
            </w:r>
          </w:p>
        </w:tc>
        <w:tc>
          <w:tcPr>
            <w:tcW w:w="1808" w:type="dxa"/>
          </w:tcPr>
          <w:p w:rsidR="00AC3337" w:rsidRDefault="00AC3337" w:rsidP="00A3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37" w:rsidRDefault="00AC3337" w:rsidP="00A3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02.09.2021г.</w:t>
            </w:r>
          </w:p>
        </w:tc>
      </w:tr>
      <w:tr w:rsidR="00AC3337" w:rsidTr="004A258F">
        <w:tc>
          <w:tcPr>
            <w:tcW w:w="959" w:type="dxa"/>
            <w:vMerge/>
          </w:tcPr>
          <w:p w:rsidR="00AC3337" w:rsidRDefault="00AC3337" w:rsidP="00A3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C3337" w:rsidRDefault="00AC3337" w:rsidP="00A3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антитеррористической и криминальной безопасности;</w:t>
            </w:r>
          </w:p>
          <w:p w:rsidR="00AC3337" w:rsidRDefault="00AC3337" w:rsidP="00A3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электробезопасности.</w:t>
            </w:r>
          </w:p>
        </w:tc>
        <w:tc>
          <w:tcPr>
            <w:tcW w:w="2552" w:type="dxa"/>
          </w:tcPr>
          <w:p w:rsidR="00AC3337" w:rsidRDefault="00AC3337" w:rsidP="00A3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Чехалкова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В. </w:t>
            </w:r>
          </w:p>
        </w:tc>
        <w:tc>
          <w:tcPr>
            <w:tcW w:w="1808" w:type="dxa"/>
          </w:tcPr>
          <w:p w:rsidR="00AC3337" w:rsidRDefault="00AC3337" w:rsidP="00A3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02.09.2021г.</w:t>
            </w:r>
          </w:p>
        </w:tc>
      </w:tr>
      <w:tr w:rsidR="00AC3337" w:rsidTr="004A258F">
        <w:tc>
          <w:tcPr>
            <w:tcW w:w="959" w:type="dxa"/>
            <w:vMerge/>
          </w:tcPr>
          <w:p w:rsidR="00AC3337" w:rsidRDefault="00AC3337" w:rsidP="00A3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C3337" w:rsidRDefault="00AC3337" w:rsidP="00A3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охране жизни и здоровья воспитанников;</w:t>
            </w:r>
          </w:p>
          <w:p w:rsidR="00AC3337" w:rsidRDefault="00AC3337" w:rsidP="00A3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охране труда и безопасности при эксплуатации электроприборов и оборудования на всех объектах учреждения </w:t>
            </w:r>
          </w:p>
        </w:tc>
        <w:tc>
          <w:tcPr>
            <w:tcW w:w="2552" w:type="dxa"/>
          </w:tcPr>
          <w:p w:rsidR="00AC3337" w:rsidRDefault="00AC3337" w:rsidP="00A3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Толмачёва В. Н.</w:t>
            </w:r>
          </w:p>
        </w:tc>
        <w:tc>
          <w:tcPr>
            <w:tcW w:w="1808" w:type="dxa"/>
          </w:tcPr>
          <w:p w:rsidR="00AC3337" w:rsidRDefault="00AC3337" w:rsidP="00A3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02.09.2021г.</w:t>
            </w:r>
          </w:p>
        </w:tc>
      </w:tr>
      <w:tr w:rsidR="00AC3337" w:rsidTr="004A258F">
        <w:tc>
          <w:tcPr>
            <w:tcW w:w="959" w:type="dxa"/>
          </w:tcPr>
          <w:p w:rsidR="00AC3337" w:rsidRDefault="00AC3337" w:rsidP="00A3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AC3337" w:rsidRDefault="00AC3337" w:rsidP="00A3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медицинского работника по оказанию доврачебной помощи при ожогах, травмах</w:t>
            </w:r>
          </w:p>
        </w:tc>
        <w:tc>
          <w:tcPr>
            <w:tcW w:w="2552" w:type="dxa"/>
          </w:tcPr>
          <w:p w:rsidR="00AC3337" w:rsidRDefault="00AC3337" w:rsidP="00A3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808" w:type="dxa"/>
          </w:tcPr>
          <w:p w:rsidR="00AC3337" w:rsidRDefault="00AC3337" w:rsidP="00A3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03.09.2021г.</w:t>
            </w:r>
          </w:p>
        </w:tc>
      </w:tr>
      <w:tr w:rsidR="00AC3337" w:rsidTr="004A258F">
        <w:tc>
          <w:tcPr>
            <w:tcW w:w="959" w:type="dxa"/>
          </w:tcPr>
          <w:p w:rsidR="00AC3337" w:rsidRDefault="00AC3337" w:rsidP="00A3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AC3337" w:rsidRDefault="00AC3337" w:rsidP="00A3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наглядной информации по организации работы с детьми и родителями по ПДД</w:t>
            </w:r>
          </w:p>
        </w:tc>
        <w:tc>
          <w:tcPr>
            <w:tcW w:w="2552" w:type="dxa"/>
          </w:tcPr>
          <w:p w:rsidR="00AC3337" w:rsidRDefault="00AC3337" w:rsidP="00A3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Е. М.</w:t>
            </w:r>
          </w:p>
        </w:tc>
        <w:tc>
          <w:tcPr>
            <w:tcW w:w="1808" w:type="dxa"/>
          </w:tcPr>
          <w:p w:rsidR="00AC3337" w:rsidRDefault="00AC3337" w:rsidP="00A3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08.09.2021г.</w:t>
            </w:r>
          </w:p>
        </w:tc>
      </w:tr>
      <w:tr w:rsidR="00AC3337" w:rsidTr="004A258F">
        <w:tc>
          <w:tcPr>
            <w:tcW w:w="959" w:type="dxa"/>
          </w:tcPr>
          <w:p w:rsidR="00AC3337" w:rsidRDefault="00AC3337" w:rsidP="00A3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52" w:type="dxa"/>
          </w:tcPr>
          <w:p w:rsidR="00AC3337" w:rsidRDefault="00AC3337" w:rsidP="00A3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ДОУ информации по проведению Месячника безопасности</w:t>
            </w:r>
          </w:p>
        </w:tc>
        <w:tc>
          <w:tcPr>
            <w:tcW w:w="2552" w:type="dxa"/>
          </w:tcPr>
          <w:p w:rsidR="00AC3337" w:rsidRDefault="00AC3337" w:rsidP="00A3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Чехалкова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1808" w:type="dxa"/>
          </w:tcPr>
          <w:p w:rsidR="00AC3337" w:rsidRDefault="00AC3337" w:rsidP="00A3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</w:tr>
      <w:tr w:rsidR="00B44445" w:rsidTr="004A258F">
        <w:tc>
          <w:tcPr>
            <w:tcW w:w="959" w:type="dxa"/>
          </w:tcPr>
          <w:p w:rsidR="00B44445" w:rsidRDefault="00B44445" w:rsidP="00A3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252" w:type="dxa"/>
          </w:tcPr>
          <w:p w:rsidR="00B44445" w:rsidRDefault="00B44445" w:rsidP="00A3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уголков безопасности в группах</w:t>
            </w:r>
          </w:p>
        </w:tc>
        <w:tc>
          <w:tcPr>
            <w:tcW w:w="2552" w:type="dxa"/>
          </w:tcPr>
          <w:p w:rsidR="00B44445" w:rsidRDefault="00B44445" w:rsidP="00A3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08" w:type="dxa"/>
          </w:tcPr>
          <w:p w:rsidR="00B44445" w:rsidRDefault="00B44445" w:rsidP="00A3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27.09.2021г.</w:t>
            </w:r>
          </w:p>
        </w:tc>
      </w:tr>
      <w:tr w:rsidR="00AC3337" w:rsidTr="004A258F">
        <w:tc>
          <w:tcPr>
            <w:tcW w:w="959" w:type="dxa"/>
          </w:tcPr>
          <w:p w:rsidR="00AC3337" w:rsidRDefault="00AC3337" w:rsidP="00A3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C3337" w:rsidRPr="00AC3337" w:rsidRDefault="00AC3337" w:rsidP="00A30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Работа с детьми</w:t>
            </w:r>
          </w:p>
        </w:tc>
        <w:tc>
          <w:tcPr>
            <w:tcW w:w="2552" w:type="dxa"/>
          </w:tcPr>
          <w:p w:rsidR="00AC3337" w:rsidRDefault="00AC3337" w:rsidP="00A3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C3337" w:rsidRDefault="00AC3337" w:rsidP="00A3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337" w:rsidTr="004A258F">
        <w:tc>
          <w:tcPr>
            <w:tcW w:w="959" w:type="dxa"/>
          </w:tcPr>
          <w:p w:rsidR="00AC3337" w:rsidRDefault="00AC3337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AC3337" w:rsidRDefault="00AC3337" w:rsidP="00D35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552" w:type="dxa"/>
          </w:tcPr>
          <w:p w:rsidR="00AC3337" w:rsidRDefault="00AC3337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C3337" w:rsidRDefault="00AC3337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5B3" w:rsidTr="004A258F">
        <w:tc>
          <w:tcPr>
            <w:tcW w:w="959" w:type="dxa"/>
          </w:tcPr>
          <w:p w:rsidR="00C635B3" w:rsidRDefault="00C635B3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635B3" w:rsidRDefault="00C635B3" w:rsidP="00D35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раннего возраста</w:t>
            </w:r>
          </w:p>
          <w:p w:rsidR="00B44445" w:rsidRDefault="00B44445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445">
              <w:rPr>
                <w:rFonts w:ascii="Times New Roman" w:hAnsi="Times New Roman" w:cs="Times New Roman"/>
                <w:sz w:val="28"/>
                <w:szCs w:val="28"/>
              </w:rPr>
              <w:t>-рассматривание иллюстраций и игрушек на тему «Пожар»</w:t>
            </w:r>
          </w:p>
          <w:p w:rsidR="00B441EC" w:rsidRDefault="00B441EC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игры с пожарной машиной</w:t>
            </w:r>
          </w:p>
          <w:p w:rsidR="00B441EC" w:rsidRDefault="00B441EC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светофора</w:t>
            </w:r>
          </w:p>
          <w:p w:rsidR="00B441EC" w:rsidRDefault="00B441EC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заучивание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Тили-бом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тили-бом».</w:t>
            </w:r>
          </w:p>
          <w:p w:rsidR="00B441EC" w:rsidRPr="00B44445" w:rsidRDefault="00B441EC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игрушечного поезда, паровоза, обыгрывание.</w:t>
            </w:r>
          </w:p>
          <w:p w:rsidR="00C635B3" w:rsidRPr="00B44445" w:rsidRDefault="00C635B3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5B3" w:rsidRDefault="00C635B3" w:rsidP="00D35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5B3" w:rsidRDefault="00C635B3" w:rsidP="00D35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635B3" w:rsidRDefault="00B441EC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08" w:type="dxa"/>
          </w:tcPr>
          <w:p w:rsidR="00C635B3" w:rsidRDefault="00B441EC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</w:tr>
      <w:tr w:rsidR="00C635B3" w:rsidTr="004A258F">
        <w:tc>
          <w:tcPr>
            <w:tcW w:w="959" w:type="dxa"/>
          </w:tcPr>
          <w:p w:rsidR="00C635B3" w:rsidRDefault="00C635B3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635B3" w:rsidRPr="00D35BB0" w:rsidRDefault="00C635B3" w:rsidP="00D35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BB0">
              <w:rPr>
                <w:rFonts w:ascii="Times New Roman" w:hAnsi="Times New Roman" w:cs="Times New Roman"/>
                <w:b/>
                <w:sz w:val="28"/>
                <w:szCs w:val="28"/>
              </w:rPr>
              <w:t>Вторая младшая группа</w:t>
            </w:r>
          </w:p>
          <w:p w:rsidR="00D35BB0" w:rsidRPr="00D35BB0" w:rsidRDefault="00D35BB0" w:rsidP="00D35BB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35BB0">
              <w:rPr>
                <w:color w:val="000000"/>
                <w:sz w:val="28"/>
                <w:szCs w:val="28"/>
              </w:rPr>
              <w:t>1. Беседы:</w:t>
            </w:r>
          </w:p>
          <w:p w:rsidR="00D35BB0" w:rsidRPr="00D35BB0" w:rsidRDefault="00D35BB0" w:rsidP="00D35BB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35BB0">
              <w:rPr>
                <w:color w:val="000000"/>
                <w:sz w:val="28"/>
                <w:szCs w:val="28"/>
              </w:rPr>
              <w:t xml:space="preserve">- « Правила поведения </w:t>
            </w:r>
            <w:proofErr w:type="gramStart"/>
            <w:r w:rsidRPr="00D35BB0"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D35BB0" w:rsidRPr="00D35BB0" w:rsidRDefault="00D35BB0" w:rsidP="00D35BB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D35BB0">
              <w:rPr>
                <w:color w:val="000000"/>
                <w:sz w:val="28"/>
                <w:szCs w:val="28"/>
              </w:rPr>
              <w:t>детском саду»</w:t>
            </w:r>
            <w:proofErr w:type="gramEnd"/>
          </w:p>
          <w:p w:rsidR="00D35BB0" w:rsidRPr="00D35BB0" w:rsidRDefault="00D35BB0" w:rsidP="00D35BB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35BB0">
              <w:rPr>
                <w:color w:val="000000"/>
                <w:sz w:val="28"/>
                <w:szCs w:val="28"/>
              </w:rPr>
              <w:t>- «Что такое улица.</w:t>
            </w:r>
          </w:p>
          <w:p w:rsidR="00D35BB0" w:rsidRPr="00D35BB0" w:rsidRDefault="00D35BB0" w:rsidP="00D35BB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35BB0">
              <w:rPr>
                <w:color w:val="000000"/>
                <w:sz w:val="28"/>
                <w:szCs w:val="28"/>
              </w:rPr>
              <w:t>Законы улиц и дорог»</w:t>
            </w:r>
          </w:p>
          <w:p w:rsidR="00D35BB0" w:rsidRPr="00D35BB0" w:rsidRDefault="00D35BB0" w:rsidP="00D35BB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35BB0">
              <w:rPr>
                <w:color w:val="000000"/>
                <w:sz w:val="28"/>
                <w:szCs w:val="28"/>
              </w:rPr>
              <w:t>- «Правила дорожного движения» - « Дорожные знаки»</w:t>
            </w:r>
          </w:p>
          <w:p w:rsidR="00D35BB0" w:rsidRPr="00D35BB0" w:rsidRDefault="00D35BB0" w:rsidP="00D35BB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35BB0">
              <w:rPr>
                <w:color w:val="000000"/>
                <w:sz w:val="28"/>
                <w:szCs w:val="28"/>
              </w:rPr>
              <w:t>-«Безопасность в доме»</w:t>
            </w:r>
          </w:p>
          <w:p w:rsidR="00D35BB0" w:rsidRPr="00D35BB0" w:rsidRDefault="00D35BB0" w:rsidP="00D35BB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35BB0">
              <w:rPr>
                <w:color w:val="000000"/>
                <w:sz w:val="28"/>
                <w:szCs w:val="28"/>
              </w:rPr>
              <w:t xml:space="preserve"> -« Правила пожарной безопасности в природе»</w:t>
            </w:r>
          </w:p>
          <w:p w:rsidR="00D35BB0" w:rsidRPr="00D35BB0" w:rsidRDefault="00D35BB0" w:rsidP="00D35BB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35BB0">
              <w:rPr>
                <w:color w:val="000000"/>
                <w:sz w:val="28"/>
                <w:szCs w:val="28"/>
              </w:rPr>
              <w:t>- «Правила поведения в природе» - « Не играй с огнем»</w:t>
            </w:r>
          </w:p>
          <w:p w:rsidR="00D35BB0" w:rsidRDefault="00D35BB0" w:rsidP="00D35BB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35BB0">
              <w:rPr>
                <w:color w:val="000000"/>
                <w:sz w:val="28"/>
                <w:szCs w:val="28"/>
              </w:rPr>
              <w:t xml:space="preserve"> -« Как избежать неприятностей?»</w:t>
            </w:r>
          </w:p>
          <w:p w:rsidR="00D35BB0" w:rsidRDefault="00D35BB0" w:rsidP="00D35BB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="00B441EC">
              <w:rPr>
                <w:color w:val="000000"/>
                <w:sz w:val="28"/>
                <w:szCs w:val="28"/>
              </w:rPr>
              <w:t>Рисование:</w:t>
            </w:r>
          </w:p>
          <w:p w:rsidR="00B441EC" w:rsidRDefault="00B441EC" w:rsidP="00D35BB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«Светофор»</w:t>
            </w:r>
          </w:p>
          <w:p w:rsidR="00B441EC" w:rsidRDefault="00B441EC" w:rsidP="00D35BB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«Дорисуем колёса машине»</w:t>
            </w:r>
          </w:p>
          <w:p w:rsidR="00B441EC" w:rsidRDefault="00B441EC" w:rsidP="00D35BB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«Пешеходный переход»</w:t>
            </w:r>
          </w:p>
          <w:p w:rsidR="00B441EC" w:rsidRDefault="00B441EC" w:rsidP="00D35BB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Конструирование:</w:t>
            </w:r>
          </w:p>
          <w:p w:rsidR="00B441EC" w:rsidRDefault="00B441EC" w:rsidP="00D35BB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«Дорога»</w:t>
            </w:r>
          </w:p>
          <w:p w:rsidR="00B441EC" w:rsidRDefault="00B441EC" w:rsidP="00D35BB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Аппликация:</w:t>
            </w:r>
          </w:p>
          <w:p w:rsidR="00B441EC" w:rsidRPr="00D35BB0" w:rsidRDefault="00B441EC" w:rsidP="00D35BB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«Мячики катятся по дорожке»</w:t>
            </w:r>
          </w:p>
          <w:p w:rsidR="00D35BB0" w:rsidRPr="00D35BB0" w:rsidRDefault="00D35BB0" w:rsidP="00D35BB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635B3" w:rsidRDefault="00C635B3" w:rsidP="00D35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5B3" w:rsidRDefault="00C635B3" w:rsidP="00D35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635B3" w:rsidRDefault="00B441EC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08" w:type="dxa"/>
          </w:tcPr>
          <w:p w:rsidR="00C635B3" w:rsidRDefault="00B441EC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</w:tr>
      <w:tr w:rsidR="00C635B3" w:rsidTr="004A258F">
        <w:tc>
          <w:tcPr>
            <w:tcW w:w="959" w:type="dxa"/>
          </w:tcPr>
          <w:p w:rsidR="00C635B3" w:rsidRDefault="00C635B3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635B3" w:rsidRDefault="00C635B3" w:rsidP="00D35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старшая группа</w:t>
            </w:r>
          </w:p>
          <w:p w:rsidR="009E3D3C" w:rsidRDefault="00B44445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B3880" w:rsidRPr="00FB006B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="009E3D3C">
              <w:rPr>
                <w:rFonts w:ascii="Times New Roman" w:hAnsi="Times New Roman" w:cs="Times New Roman"/>
                <w:sz w:val="28"/>
                <w:szCs w:val="28"/>
              </w:rPr>
              <w:t>седы:</w:t>
            </w:r>
          </w:p>
          <w:p w:rsidR="00FB006B" w:rsidRDefault="009E3D3C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3880" w:rsidRPr="00FB006B">
              <w:rPr>
                <w:rFonts w:ascii="Times New Roman" w:hAnsi="Times New Roman" w:cs="Times New Roman"/>
                <w:sz w:val="28"/>
                <w:szCs w:val="28"/>
              </w:rPr>
              <w:t xml:space="preserve"> «Где должны играть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3D3C" w:rsidRDefault="009E3D3C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B006B">
              <w:rPr>
                <w:rFonts w:ascii="Times New Roman" w:hAnsi="Times New Roman" w:cs="Times New Roman"/>
                <w:sz w:val="28"/>
                <w:szCs w:val="28"/>
              </w:rPr>
              <w:t>«Огонь – друг, огонь – враг</w:t>
            </w:r>
            <w:r w:rsidR="00B444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44445" w:rsidRDefault="009E3D3C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4445">
              <w:rPr>
                <w:rFonts w:ascii="Times New Roman" w:hAnsi="Times New Roman" w:cs="Times New Roman"/>
                <w:sz w:val="28"/>
                <w:szCs w:val="28"/>
              </w:rPr>
              <w:t xml:space="preserve"> «Контакты с животными могут привести к травмам и укусам»</w:t>
            </w:r>
          </w:p>
          <w:p w:rsidR="00B44445" w:rsidRDefault="00B44445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«Об опасности контакта с незнакомыми людьми»</w:t>
            </w:r>
          </w:p>
          <w:p w:rsidR="00B44445" w:rsidRDefault="00B44445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«Если чужой приходит в дом»</w:t>
            </w:r>
          </w:p>
          <w:p w:rsidR="009E3D3C" w:rsidRPr="00FB006B" w:rsidRDefault="00B44445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B006B">
              <w:rPr>
                <w:rFonts w:ascii="Times New Roman" w:hAnsi="Times New Roman" w:cs="Times New Roman"/>
                <w:sz w:val="28"/>
                <w:szCs w:val="28"/>
              </w:rPr>
              <w:t xml:space="preserve"> «В лесу много неизвестного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B0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B006B">
              <w:rPr>
                <w:rFonts w:ascii="Times New Roman" w:hAnsi="Times New Roman" w:cs="Times New Roman"/>
                <w:sz w:val="28"/>
                <w:szCs w:val="28"/>
              </w:rPr>
              <w:t>«У воды и на воде</w:t>
            </w:r>
          </w:p>
          <w:p w:rsidR="00C635B3" w:rsidRPr="00FB006B" w:rsidRDefault="00B44445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635B3" w:rsidRPr="00FB006B">
              <w:rPr>
                <w:rFonts w:ascii="Times New Roman" w:hAnsi="Times New Roman" w:cs="Times New Roman"/>
                <w:sz w:val="28"/>
                <w:szCs w:val="28"/>
              </w:rPr>
              <w:t>«Спички не для игр» составление коллективной сказки.</w:t>
            </w:r>
          </w:p>
          <w:p w:rsidR="00AB3880" w:rsidRPr="00FB006B" w:rsidRDefault="00B44445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B3880" w:rsidRPr="00FB006B">
              <w:rPr>
                <w:rFonts w:ascii="Times New Roman" w:hAnsi="Times New Roman" w:cs="Times New Roman"/>
                <w:sz w:val="28"/>
                <w:szCs w:val="28"/>
              </w:rPr>
              <w:t>Проблемная ситуация «Если в доме что-то загорелось»</w:t>
            </w:r>
          </w:p>
          <w:p w:rsidR="00AB3880" w:rsidRPr="00FB006B" w:rsidRDefault="00B44445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B3880" w:rsidRPr="00FB006B">
              <w:rPr>
                <w:rFonts w:ascii="Times New Roman" w:hAnsi="Times New Roman" w:cs="Times New Roman"/>
                <w:sz w:val="28"/>
                <w:szCs w:val="28"/>
              </w:rPr>
              <w:t>Аппликация «Пожарная машина»</w:t>
            </w:r>
          </w:p>
          <w:p w:rsidR="00C635B3" w:rsidRDefault="00C635B3" w:rsidP="00D35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635B3" w:rsidRDefault="00B44445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1808" w:type="dxa"/>
          </w:tcPr>
          <w:p w:rsidR="00B44445" w:rsidRDefault="00B44445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07.09.2021г.-</w:t>
            </w:r>
          </w:p>
          <w:p w:rsidR="00C635B3" w:rsidRDefault="00B44445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24.09.2021г</w:t>
            </w:r>
          </w:p>
        </w:tc>
      </w:tr>
      <w:tr w:rsidR="00C635B3" w:rsidTr="004A258F">
        <w:tc>
          <w:tcPr>
            <w:tcW w:w="959" w:type="dxa"/>
          </w:tcPr>
          <w:p w:rsidR="00C635B3" w:rsidRDefault="00C635B3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635B3" w:rsidRDefault="00C635B3" w:rsidP="00D35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  <w:p w:rsidR="009E3D3C" w:rsidRPr="009E3D3C" w:rsidRDefault="00B44445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E3D3C" w:rsidRPr="009E3D3C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9E3D3C" w:rsidRPr="009E3D3C" w:rsidRDefault="009E3D3C" w:rsidP="00D35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D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E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«Как вести себя на пешеходном переходе»</w:t>
            </w:r>
          </w:p>
          <w:p w:rsidR="009E3D3C" w:rsidRPr="009E3D3C" w:rsidRDefault="009E3D3C" w:rsidP="00D35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«Наши помощники – электроприборы»</w:t>
            </w:r>
          </w:p>
          <w:p w:rsidR="009E3D3C" w:rsidRPr="009E3D3C" w:rsidRDefault="009E3D3C" w:rsidP="00D35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«Спички детям не игрушки»-  «Что делать, если ты потерялся…»</w:t>
            </w:r>
          </w:p>
          <w:p w:rsidR="009E3D3C" w:rsidRPr="009E3D3C" w:rsidRDefault="009E3D3C" w:rsidP="00D35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«Внешность человека может быть обманчивой»</w:t>
            </w:r>
          </w:p>
          <w:p w:rsidR="009E3D3C" w:rsidRPr="009E3D3C" w:rsidRDefault="009E3D3C" w:rsidP="00D35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«Незнакомый человек в подъезде, на улице»</w:t>
            </w:r>
          </w:p>
          <w:p w:rsidR="009E3D3C" w:rsidRPr="009E3D3C" w:rsidRDefault="009E3D3C" w:rsidP="00D35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«Знаки сервиса»</w:t>
            </w:r>
          </w:p>
          <w:p w:rsidR="009E3D3C" w:rsidRPr="009E3D3C" w:rsidRDefault="009E3D3C" w:rsidP="00D35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«Дорога и её опасности», «ПДД», «</w:t>
            </w:r>
            <w:proofErr w:type="gramStart"/>
            <w:r w:rsidRPr="009E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Знаки-наши</w:t>
            </w:r>
            <w:proofErr w:type="gramEnd"/>
            <w:r w:rsidRPr="009E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друзья»</w:t>
            </w:r>
          </w:p>
          <w:p w:rsidR="009E3D3C" w:rsidRPr="009E3D3C" w:rsidRDefault="009E3D3C" w:rsidP="00D35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«Пожар – это страшно».</w:t>
            </w:r>
          </w:p>
          <w:p w:rsidR="009E3D3C" w:rsidRDefault="009E3D3C" w:rsidP="00D35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ООД « Спички детям - не игрушка! Спички не тронь, в спичках огонь!»</w:t>
            </w:r>
          </w:p>
          <w:p w:rsidR="009E3D3C" w:rsidRDefault="009E3D3C" w:rsidP="00D35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Конструирование оригами: «Машины». Оригами с элементами рисования «Пожарный».</w:t>
            </w:r>
          </w:p>
          <w:p w:rsidR="009E3D3C" w:rsidRDefault="009E3D3C" w:rsidP="00D35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9E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Коллективная работа: «Улица нашего города».</w:t>
            </w:r>
          </w:p>
          <w:p w:rsidR="009E3D3C" w:rsidRDefault="009E3D3C" w:rsidP="00D35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5. </w:t>
            </w:r>
            <w:r w:rsidRPr="009E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Аппликация: «Дорога».</w:t>
            </w:r>
          </w:p>
          <w:p w:rsidR="00C635B3" w:rsidRPr="009E3D3C" w:rsidRDefault="009E3D3C" w:rsidP="00D35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 w:rsidRPr="009E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Лепка: «Дорожные знаки».</w:t>
            </w:r>
          </w:p>
        </w:tc>
        <w:tc>
          <w:tcPr>
            <w:tcW w:w="2552" w:type="dxa"/>
          </w:tcPr>
          <w:p w:rsidR="00C635B3" w:rsidRDefault="009E3D3C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группы</w:t>
            </w:r>
          </w:p>
        </w:tc>
        <w:tc>
          <w:tcPr>
            <w:tcW w:w="1808" w:type="dxa"/>
          </w:tcPr>
          <w:p w:rsidR="00C635B3" w:rsidRDefault="009E3D3C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07.09.2021г.-</w:t>
            </w:r>
          </w:p>
          <w:p w:rsidR="009E3D3C" w:rsidRDefault="009E3D3C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24.09.2021г.</w:t>
            </w:r>
          </w:p>
        </w:tc>
      </w:tr>
      <w:tr w:rsidR="00C635B3" w:rsidTr="004A258F">
        <w:tc>
          <w:tcPr>
            <w:tcW w:w="959" w:type="dxa"/>
          </w:tcPr>
          <w:p w:rsidR="00C635B3" w:rsidRDefault="00C635B3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2" w:type="dxa"/>
          </w:tcPr>
          <w:p w:rsidR="00C635B3" w:rsidRDefault="00C635B3" w:rsidP="00D35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художественных произведений</w:t>
            </w:r>
          </w:p>
          <w:p w:rsidR="00C635B3" w:rsidRPr="00914D80" w:rsidRDefault="00914D80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иллюстраций, заучивание стихотворений о транспорте, правилах дорожного движения, о пожарной безопасности, о правилах поведения в общественных </w:t>
            </w:r>
            <w:r w:rsidRPr="00914D80">
              <w:rPr>
                <w:rFonts w:ascii="Times New Roman" w:hAnsi="Times New Roman" w:cs="Times New Roman"/>
                <w:sz w:val="28"/>
                <w:szCs w:val="28"/>
              </w:rPr>
              <w:t>местах</w:t>
            </w:r>
          </w:p>
          <w:p w:rsidR="00914D80" w:rsidRDefault="00914D80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80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произведений Лебедева - Кумача « </w:t>
            </w:r>
            <w:proofErr w:type="spellStart"/>
            <w:r w:rsidRPr="00914D80">
              <w:rPr>
                <w:rFonts w:ascii="Times New Roman" w:hAnsi="Times New Roman" w:cs="Times New Roman"/>
                <w:sz w:val="28"/>
                <w:szCs w:val="28"/>
              </w:rPr>
              <w:t>Проумных</w:t>
            </w:r>
            <w:proofErr w:type="spellEnd"/>
            <w:r w:rsidRPr="00914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4D80">
              <w:rPr>
                <w:rFonts w:ascii="Times New Roman" w:hAnsi="Times New Roman" w:cs="Times New Roman"/>
                <w:sz w:val="28"/>
                <w:szCs w:val="28"/>
              </w:rPr>
              <w:t>зверюшек</w:t>
            </w:r>
            <w:proofErr w:type="gramEnd"/>
            <w:r w:rsidRPr="00914D80">
              <w:rPr>
                <w:rFonts w:ascii="Times New Roman" w:hAnsi="Times New Roman" w:cs="Times New Roman"/>
                <w:sz w:val="28"/>
                <w:szCs w:val="28"/>
              </w:rPr>
              <w:t xml:space="preserve">» С. Михалкова «Моя улица», «Светофор», </w:t>
            </w:r>
          </w:p>
          <w:p w:rsidR="00914D80" w:rsidRDefault="00914D80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D80">
              <w:rPr>
                <w:rFonts w:ascii="Times New Roman" w:hAnsi="Times New Roman" w:cs="Times New Roman"/>
                <w:sz w:val="28"/>
                <w:szCs w:val="28"/>
              </w:rPr>
              <w:t>Д.Орловой</w:t>
            </w:r>
            <w:proofErr w:type="spellEnd"/>
            <w:r w:rsidRPr="00914D80">
              <w:rPr>
                <w:rFonts w:ascii="Times New Roman" w:hAnsi="Times New Roman" w:cs="Times New Roman"/>
                <w:sz w:val="28"/>
                <w:szCs w:val="28"/>
              </w:rPr>
              <w:t xml:space="preserve"> «Как </w:t>
            </w:r>
            <w:proofErr w:type="spellStart"/>
            <w:r w:rsidRPr="00914D80">
              <w:rPr>
                <w:rFonts w:ascii="Times New Roman" w:hAnsi="Times New Roman" w:cs="Times New Roman"/>
                <w:sz w:val="28"/>
                <w:szCs w:val="28"/>
              </w:rPr>
              <w:t>Стобед</w:t>
            </w:r>
            <w:proofErr w:type="spellEnd"/>
            <w:r w:rsidRPr="00914D80">
              <w:rPr>
                <w:rFonts w:ascii="Times New Roman" w:hAnsi="Times New Roman" w:cs="Times New Roman"/>
                <w:sz w:val="28"/>
                <w:szCs w:val="28"/>
              </w:rPr>
              <w:t xml:space="preserve"> загадывал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D80">
              <w:rPr>
                <w:rFonts w:ascii="Times New Roman" w:hAnsi="Times New Roman" w:cs="Times New Roman"/>
                <w:sz w:val="28"/>
                <w:szCs w:val="28"/>
              </w:rPr>
              <w:t>загадки»,</w:t>
            </w:r>
          </w:p>
          <w:p w:rsidR="00914D80" w:rsidRDefault="00914D80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80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914D80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914D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14D80">
              <w:rPr>
                <w:rFonts w:ascii="Times New Roman" w:hAnsi="Times New Roman" w:cs="Times New Roman"/>
                <w:sz w:val="28"/>
                <w:szCs w:val="28"/>
              </w:rPr>
              <w:t>Любочка</w:t>
            </w:r>
            <w:proofErr w:type="spellEnd"/>
            <w:r w:rsidRPr="00914D80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C635B3" w:rsidRDefault="00914D80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80">
              <w:rPr>
                <w:rFonts w:ascii="Times New Roman" w:hAnsi="Times New Roman" w:cs="Times New Roman"/>
                <w:sz w:val="28"/>
                <w:szCs w:val="28"/>
              </w:rPr>
              <w:t xml:space="preserve">С. Михалкова, Г. </w:t>
            </w:r>
            <w:proofErr w:type="spellStart"/>
            <w:r w:rsidRPr="00914D80">
              <w:rPr>
                <w:rFonts w:ascii="Times New Roman" w:hAnsi="Times New Roman" w:cs="Times New Roman"/>
                <w:sz w:val="28"/>
                <w:szCs w:val="28"/>
              </w:rPr>
              <w:t>Юрмина</w:t>
            </w:r>
            <w:proofErr w:type="spellEnd"/>
            <w:r w:rsidRPr="00914D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4D80">
              <w:rPr>
                <w:rFonts w:ascii="Times New Roman" w:hAnsi="Times New Roman" w:cs="Times New Roman"/>
                <w:sz w:val="28"/>
                <w:szCs w:val="28"/>
              </w:rPr>
              <w:t>Н.Носова</w:t>
            </w:r>
            <w:proofErr w:type="spellEnd"/>
            <w:r w:rsidRPr="00914D80">
              <w:rPr>
                <w:rFonts w:ascii="Times New Roman" w:hAnsi="Times New Roman" w:cs="Times New Roman"/>
                <w:sz w:val="28"/>
                <w:szCs w:val="28"/>
              </w:rPr>
              <w:t xml:space="preserve">. «Кошкин дом», «Пожар» С.Я.Маршак, «Дядя Степа», «Сказочка о Спичке </w:t>
            </w:r>
            <w:proofErr w:type="spellStart"/>
            <w:r w:rsidRPr="00914D80">
              <w:rPr>
                <w:rFonts w:ascii="Times New Roman" w:hAnsi="Times New Roman" w:cs="Times New Roman"/>
                <w:sz w:val="28"/>
                <w:szCs w:val="28"/>
              </w:rPr>
              <w:t>идобром</w:t>
            </w:r>
            <w:proofErr w:type="spellEnd"/>
            <w:r w:rsidRPr="00914D80">
              <w:rPr>
                <w:rFonts w:ascii="Times New Roman" w:hAnsi="Times New Roman" w:cs="Times New Roman"/>
                <w:sz w:val="28"/>
                <w:szCs w:val="28"/>
              </w:rPr>
              <w:t xml:space="preserve"> огне», «Пожарные собаки», «Рассказ о неизвестном герое»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4C07" w:rsidRDefault="00BC4C07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Т.Саулина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«Три сигнала светофора», </w:t>
            </w:r>
          </w:p>
          <w:p w:rsidR="00BC4C07" w:rsidRDefault="00BC4C07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Стрелков  «Авто городок во дворе», </w:t>
            </w:r>
          </w:p>
          <w:p w:rsidR="00FB006B" w:rsidRDefault="00FB006B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Гурина «Осторожным надо быть», «Если дома ты один»</w:t>
            </w:r>
          </w:p>
          <w:p w:rsidR="00BC4C07" w:rsidRDefault="00BC4C07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сказки: «Волк и семеро козлят», «Лиса, заяц и петух», «Красная шапочка», «Снегурочка и лиса», «Колобок».</w:t>
            </w:r>
          </w:p>
          <w:p w:rsidR="00BC4C07" w:rsidRPr="00914D80" w:rsidRDefault="00BC4C07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635B3" w:rsidRDefault="00914D80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35B3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  <w:tc>
          <w:tcPr>
            <w:tcW w:w="1808" w:type="dxa"/>
          </w:tcPr>
          <w:p w:rsidR="00C635B3" w:rsidRDefault="00C635B3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</w:tr>
      <w:tr w:rsidR="00914D80" w:rsidTr="004A258F">
        <w:tc>
          <w:tcPr>
            <w:tcW w:w="959" w:type="dxa"/>
          </w:tcPr>
          <w:p w:rsidR="00914D80" w:rsidRDefault="00914D80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914D80" w:rsidRDefault="00914D80" w:rsidP="00D35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досуговых мероприятий с детьми</w:t>
            </w:r>
          </w:p>
          <w:p w:rsidR="00B44445" w:rsidRPr="00B44445" w:rsidRDefault="00914D80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445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" </w:t>
            </w:r>
            <w:proofErr w:type="spellStart"/>
            <w:r w:rsidRPr="00B44445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gramStart"/>
            <w:r w:rsidRPr="00B44445">
              <w:rPr>
                <w:rFonts w:ascii="Times New Roman" w:hAnsi="Times New Roman" w:cs="Times New Roman"/>
                <w:sz w:val="28"/>
                <w:szCs w:val="28"/>
              </w:rPr>
              <w:t>?Г</w:t>
            </w:r>
            <w:proofErr w:type="gramEnd"/>
            <w:r w:rsidRPr="00B44445">
              <w:rPr>
                <w:rFonts w:ascii="Times New Roman" w:hAnsi="Times New Roman" w:cs="Times New Roman"/>
                <w:sz w:val="28"/>
                <w:szCs w:val="28"/>
              </w:rPr>
              <w:t>де?Когда</w:t>
            </w:r>
            <w:proofErr w:type="spellEnd"/>
            <w:r w:rsidRPr="00B44445">
              <w:rPr>
                <w:rFonts w:ascii="Times New Roman" w:hAnsi="Times New Roman" w:cs="Times New Roman"/>
                <w:sz w:val="28"/>
                <w:szCs w:val="28"/>
              </w:rPr>
              <w:t>?"(</w:t>
            </w:r>
            <w:proofErr w:type="spellStart"/>
            <w:r w:rsidRPr="00B44445">
              <w:rPr>
                <w:rFonts w:ascii="Times New Roman" w:hAnsi="Times New Roman" w:cs="Times New Roman"/>
                <w:sz w:val="28"/>
                <w:szCs w:val="28"/>
              </w:rPr>
              <w:t>стар.группы</w:t>
            </w:r>
            <w:proofErr w:type="spellEnd"/>
            <w:r w:rsidRPr="00B44445">
              <w:rPr>
                <w:rFonts w:ascii="Times New Roman" w:hAnsi="Times New Roman" w:cs="Times New Roman"/>
                <w:sz w:val="28"/>
                <w:szCs w:val="28"/>
              </w:rPr>
              <w:t>) КВН «Дорожная безопасности» (</w:t>
            </w:r>
            <w:proofErr w:type="spellStart"/>
            <w:r w:rsidRPr="00B44445">
              <w:rPr>
                <w:rFonts w:ascii="Times New Roman" w:hAnsi="Times New Roman" w:cs="Times New Roman"/>
                <w:sz w:val="28"/>
                <w:szCs w:val="28"/>
              </w:rPr>
              <w:t>подг.группы</w:t>
            </w:r>
            <w:proofErr w:type="spellEnd"/>
            <w:r w:rsidRPr="00B4444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B44445" w:rsidRPr="00B44445" w:rsidRDefault="00914D80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445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«Маша и медведь», «</w:t>
            </w:r>
            <w:proofErr w:type="spellStart"/>
            <w:r w:rsidRPr="00B44445">
              <w:rPr>
                <w:rFonts w:ascii="Times New Roman" w:hAnsi="Times New Roman" w:cs="Times New Roman"/>
                <w:sz w:val="28"/>
                <w:szCs w:val="28"/>
              </w:rPr>
              <w:t>Смеша</w:t>
            </w:r>
            <w:r w:rsidR="00B44445" w:rsidRPr="00B44445">
              <w:rPr>
                <w:rFonts w:ascii="Times New Roman" w:hAnsi="Times New Roman" w:cs="Times New Roman"/>
                <w:sz w:val="28"/>
                <w:szCs w:val="28"/>
              </w:rPr>
              <w:t>рики</w:t>
            </w:r>
            <w:proofErr w:type="spellEnd"/>
            <w:r w:rsidR="00B44445" w:rsidRPr="00B4444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B44445" w:rsidRPr="00B444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дорогах» (все группы</w:t>
            </w:r>
            <w:r w:rsidRPr="00B444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14D80" w:rsidRPr="00B44445" w:rsidRDefault="00914D80" w:rsidP="00D35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445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Театрализованное представление « Улица полна неожиданностей»</w:t>
            </w:r>
          </w:p>
          <w:p w:rsidR="00914D80" w:rsidRDefault="00914D80" w:rsidP="00D35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14D80" w:rsidRDefault="00B44445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1808" w:type="dxa"/>
          </w:tcPr>
          <w:p w:rsidR="00914D80" w:rsidRDefault="00B44445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</w:tr>
      <w:tr w:rsidR="00914D80" w:rsidTr="004A258F">
        <w:tc>
          <w:tcPr>
            <w:tcW w:w="959" w:type="dxa"/>
          </w:tcPr>
          <w:p w:rsidR="00914D80" w:rsidRDefault="00914D80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52" w:type="dxa"/>
          </w:tcPr>
          <w:p w:rsidR="00914D80" w:rsidRDefault="00914D80" w:rsidP="00D35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детских рисунков, коллективных коллажей на темы</w:t>
            </w:r>
          </w:p>
          <w:p w:rsidR="00B44445" w:rsidRDefault="00914D80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4445">
              <w:rPr>
                <w:rFonts w:ascii="Times New Roman" w:hAnsi="Times New Roman" w:cs="Times New Roman"/>
                <w:sz w:val="28"/>
                <w:szCs w:val="28"/>
              </w:rPr>
              <w:t xml:space="preserve">«Дорога, ребенок, безопасность» «Безопасная дорога до моего дома» «Спаси лес от пожара» «Вода-друг, вода – враг» </w:t>
            </w:r>
            <w:proofErr w:type="gramEnd"/>
          </w:p>
          <w:p w:rsidR="00B44445" w:rsidRDefault="00B44445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средняя – подготовительная группы)</w:t>
            </w:r>
          </w:p>
          <w:p w:rsidR="00914D80" w:rsidRDefault="00914D80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445">
              <w:rPr>
                <w:rFonts w:ascii="Times New Roman" w:hAnsi="Times New Roman" w:cs="Times New Roman"/>
                <w:sz w:val="28"/>
                <w:szCs w:val="28"/>
              </w:rPr>
              <w:t>Участие в конкурсах, олимпиадах.</w:t>
            </w:r>
            <w:r w:rsidR="00B44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4445" w:rsidRPr="00B44445" w:rsidRDefault="00B44445" w:rsidP="00D35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(Подготовительная группа)</w:t>
            </w:r>
          </w:p>
          <w:p w:rsidR="00914D80" w:rsidRDefault="00914D80" w:rsidP="00D35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14D80" w:rsidRDefault="00B44445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808" w:type="dxa"/>
          </w:tcPr>
          <w:p w:rsidR="00914D80" w:rsidRDefault="00B44445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20.09.2021г. – 24.09.2021г.</w:t>
            </w:r>
          </w:p>
        </w:tc>
      </w:tr>
      <w:tr w:rsidR="00914D80" w:rsidTr="004A258F">
        <w:tc>
          <w:tcPr>
            <w:tcW w:w="959" w:type="dxa"/>
          </w:tcPr>
          <w:p w:rsidR="00914D80" w:rsidRDefault="00914D80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914D80" w:rsidRDefault="00914D80" w:rsidP="00D35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</w:t>
            </w:r>
          </w:p>
          <w:p w:rsidR="00BC4C07" w:rsidRPr="00B44445" w:rsidRDefault="00914D80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44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</w:t>
            </w:r>
            <w:proofErr w:type="spellStart"/>
            <w:r w:rsidRPr="00B44445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Start"/>
            <w:r w:rsidRPr="00B44445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B44445">
              <w:rPr>
                <w:rFonts w:ascii="Times New Roman" w:hAnsi="Times New Roman" w:cs="Times New Roman"/>
                <w:sz w:val="28"/>
                <w:szCs w:val="28"/>
              </w:rPr>
              <w:t>астольно</w:t>
            </w:r>
            <w:proofErr w:type="spellEnd"/>
            <w:r w:rsidRPr="00B44445">
              <w:rPr>
                <w:rFonts w:ascii="Times New Roman" w:hAnsi="Times New Roman" w:cs="Times New Roman"/>
                <w:sz w:val="28"/>
                <w:szCs w:val="28"/>
              </w:rPr>
              <w:t xml:space="preserve"> - печатные игры, сюжетно - ролевые)</w:t>
            </w:r>
          </w:p>
          <w:p w:rsidR="00B44445" w:rsidRDefault="00B44445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Млашая</w:t>
            </w:r>
            <w:proofErr w:type="spellEnd"/>
            <w:r w:rsidR="00914D80" w:rsidRPr="00B44445">
              <w:rPr>
                <w:rFonts w:ascii="Times New Roman" w:hAnsi="Times New Roman" w:cs="Times New Roman"/>
                <w:sz w:val="28"/>
                <w:szCs w:val="28"/>
              </w:rPr>
              <w:t xml:space="preserve"> группы: «Красный, желтый, зеленый»</w:t>
            </w:r>
          </w:p>
          <w:p w:rsidR="00B44445" w:rsidRDefault="00914D80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44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Start"/>
            <w:r w:rsidRPr="00B444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44445">
              <w:rPr>
                <w:rFonts w:ascii="Times New Roman" w:hAnsi="Times New Roman" w:cs="Times New Roman"/>
                <w:sz w:val="28"/>
                <w:szCs w:val="28"/>
              </w:rPr>
              <w:t>/и, «Лабиринты»,</w:t>
            </w:r>
          </w:p>
          <w:p w:rsidR="00B44445" w:rsidRDefault="00914D80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445">
              <w:rPr>
                <w:rFonts w:ascii="Times New Roman" w:hAnsi="Times New Roman" w:cs="Times New Roman"/>
                <w:sz w:val="28"/>
                <w:szCs w:val="28"/>
              </w:rPr>
              <w:t xml:space="preserve"> лото «</w:t>
            </w:r>
            <w:proofErr w:type="spellStart"/>
            <w:r w:rsidRPr="00B44445">
              <w:rPr>
                <w:rFonts w:ascii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 w:rsidRPr="00B4444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C4C07" w:rsidRPr="00B44445" w:rsidRDefault="00B44445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4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Средне-старшая  группа:</w:t>
            </w:r>
            <w:r w:rsidRPr="00B44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D80" w:rsidRPr="00B44445">
              <w:rPr>
                <w:rFonts w:ascii="Times New Roman" w:hAnsi="Times New Roman" w:cs="Times New Roman"/>
                <w:sz w:val="28"/>
                <w:szCs w:val="28"/>
              </w:rPr>
              <w:t xml:space="preserve"> сюжетно-ролевые игры</w:t>
            </w:r>
            <w:r w:rsidR="00BC4C07" w:rsidRPr="00B44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D80" w:rsidRPr="00B44445">
              <w:rPr>
                <w:rFonts w:ascii="Times New Roman" w:hAnsi="Times New Roman" w:cs="Times New Roman"/>
                <w:sz w:val="28"/>
                <w:szCs w:val="28"/>
              </w:rPr>
              <w:t>«Водитель такси», «В гости к Матреш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идругие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14D80" w:rsidRPr="00B44445">
              <w:rPr>
                <w:rFonts w:ascii="Times New Roman" w:hAnsi="Times New Roman" w:cs="Times New Roman"/>
                <w:sz w:val="28"/>
                <w:szCs w:val="28"/>
              </w:rPr>
              <w:t>«Улица»</w:t>
            </w:r>
            <w:r w:rsidR="00BC4C07" w:rsidRPr="00B44445">
              <w:rPr>
                <w:rFonts w:ascii="Times New Roman" w:hAnsi="Times New Roman" w:cs="Times New Roman"/>
                <w:sz w:val="28"/>
                <w:szCs w:val="28"/>
              </w:rPr>
              <w:t>, «Дорожные знаки наши друзья»</w:t>
            </w:r>
            <w:proofErr w:type="gramStart"/>
            <w:r w:rsidR="00BC4C07" w:rsidRPr="00B4444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BC4C07" w:rsidRPr="00B44445">
              <w:rPr>
                <w:rFonts w:ascii="Times New Roman" w:hAnsi="Times New Roman" w:cs="Times New Roman"/>
                <w:sz w:val="28"/>
                <w:szCs w:val="28"/>
              </w:rPr>
              <w:t xml:space="preserve"> «Найди пешехода – нарушителя», «Так или не так?», «Сто бед»  д/и, </w:t>
            </w:r>
          </w:p>
          <w:p w:rsidR="00BC4C07" w:rsidRPr="00B44445" w:rsidRDefault="00BC4C07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445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</w:t>
            </w:r>
            <w:r w:rsidR="00914D80" w:rsidRPr="00B44445">
              <w:rPr>
                <w:rFonts w:ascii="Times New Roman" w:hAnsi="Times New Roman" w:cs="Times New Roman"/>
                <w:sz w:val="28"/>
                <w:szCs w:val="28"/>
              </w:rPr>
              <w:t xml:space="preserve"> игра «</w:t>
            </w:r>
            <w:proofErr w:type="spellStart"/>
            <w:r w:rsidR="00914D80" w:rsidRPr="00B44445">
              <w:rPr>
                <w:rFonts w:ascii="Times New Roman" w:hAnsi="Times New Roman" w:cs="Times New Roman"/>
                <w:sz w:val="28"/>
                <w:szCs w:val="28"/>
              </w:rPr>
              <w:t>Дорожнопатрульнаяслужба</w:t>
            </w:r>
            <w:proofErr w:type="spellEnd"/>
            <w:r w:rsidR="00914D80" w:rsidRPr="00B44445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B44445">
              <w:rPr>
                <w:rFonts w:ascii="Times New Roman" w:hAnsi="Times New Roman" w:cs="Times New Roman"/>
                <w:sz w:val="28"/>
                <w:szCs w:val="28"/>
              </w:rPr>
              <w:t xml:space="preserve">«Тушим пожар», </w:t>
            </w:r>
            <w:r w:rsidR="00914D80" w:rsidRPr="00B44445">
              <w:rPr>
                <w:rFonts w:ascii="Times New Roman" w:hAnsi="Times New Roman" w:cs="Times New Roman"/>
                <w:sz w:val="28"/>
                <w:szCs w:val="28"/>
              </w:rPr>
              <w:t xml:space="preserve">«Пожарные на вызове». </w:t>
            </w:r>
          </w:p>
          <w:p w:rsidR="00914D80" w:rsidRPr="00B44445" w:rsidRDefault="00914D80" w:rsidP="00D35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4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Подготовительная группа:</w:t>
            </w:r>
            <w:r w:rsidRPr="00B44445">
              <w:rPr>
                <w:rFonts w:ascii="Times New Roman" w:hAnsi="Times New Roman" w:cs="Times New Roman"/>
                <w:sz w:val="28"/>
                <w:szCs w:val="28"/>
              </w:rPr>
              <w:t xml:space="preserve"> «Дорожные знаки», «Поставь знак»- д/и, «Перекресток», «На день рождение», игры по замыслу.</w:t>
            </w:r>
          </w:p>
          <w:p w:rsidR="00914D80" w:rsidRDefault="00914D80" w:rsidP="00D35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14D80" w:rsidRDefault="00B44445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08" w:type="dxa"/>
          </w:tcPr>
          <w:p w:rsidR="00914D80" w:rsidRDefault="00B44445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</w:tr>
      <w:tr w:rsidR="00AB3880" w:rsidTr="004A258F">
        <w:tc>
          <w:tcPr>
            <w:tcW w:w="959" w:type="dxa"/>
          </w:tcPr>
          <w:p w:rsidR="00AB3880" w:rsidRDefault="00AB3880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B3880" w:rsidRDefault="00AB3880" w:rsidP="00D35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AB3880" w:rsidRDefault="00AB3880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Размещение в информационных уголках для родителей всех возрастных групп консультаций: </w:t>
            </w:r>
          </w:p>
          <w:p w:rsidR="00AB3880" w:rsidRDefault="00AB3880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80">
              <w:rPr>
                <w:rFonts w:ascii="Times New Roman" w:hAnsi="Times New Roman" w:cs="Times New Roman"/>
                <w:sz w:val="28"/>
                <w:szCs w:val="28"/>
              </w:rPr>
              <w:t>«Службы спасения». «Внимательный водитель – заботливый водитель». «Безопасность ребёнка на воде» «Лесные осторожности».</w:t>
            </w:r>
          </w:p>
          <w:p w:rsidR="00AB3880" w:rsidRDefault="00AB3880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80">
              <w:rPr>
                <w:rFonts w:ascii="Times New Roman" w:hAnsi="Times New Roman" w:cs="Times New Roman"/>
                <w:sz w:val="28"/>
                <w:szCs w:val="28"/>
              </w:rPr>
              <w:t xml:space="preserve"> « Безопасность в быту»</w:t>
            </w:r>
          </w:p>
          <w:p w:rsidR="00AB3880" w:rsidRDefault="00AB3880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B3880">
              <w:rPr>
                <w:rFonts w:ascii="Times New Roman" w:hAnsi="Times New Roman" w:cs="Times New Roman"/>
                <w:sz w:val="28"/>
                <w:szCs w:val="28"/>
              </w:rPr>
              <w:t xml:space="preserve"> Беседа «Внимательный юный пешеход». </w:t>
            </w:r>
          </w:p>
          <w:p w:rsidR="00AB3880" w:rsidRDefault="00AB3880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B3880">
              <w:rPr>
                <w:rFonts w:ascii="Times New Roman" w:hAnsi="Times New Roman" w:cs="Times New Roman"/>
                <w:sz w:val="28"/>
                <w:szCs w:val="28"/>
              </w:rPr>
              <w:t>Беседа с родителями о том, что дети не должны оставаться одни в комнате с открытыми форточками, окнами, дверью на балкон.</w:t>
            </w:r>
          </w:p>
          <w:p w:rsidR="00AB3880" w:rsidRPr="00AB3880" w:rsidRDefault="00AB3880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AB3880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родителей: «Открытое окно-это опасно» «Кресло в каждую машину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«Улица полна неожиданностей» </w:t>
            </w:r>
          </w:p>
          <w:p w:rsidR="00AB3880" w:rsidRDefault="00AB3880" w:rsidP="00D35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B3880" w:rsidRDefault="00AB3880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B3880" w:rsidRDefault="00AB3880" w:rsidP="00D35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E87" w:rsidRDefault="00A30E87" w:rsidP="00D35BB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1730D" w:rsidRDefault="0031730D" w:rsidP="00D35BB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1730D" w:rsidRDefault="0031730D" w:rsidP="0031730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1730D" w:rsidRDefault="0031730D"/>
    <w:p w:rsidR="0031730D" w:rsidRDefault="0031730D"/>
    <w:p w:rsidR="0031730D" w:rsidRDefault="0031730D"/>
    <w:p w:rsidR="0031730D" w:rsidRDefault="0031730D"/>
    <w:p w:rsidR="00925B0C" w:rsidRDefault="00925B0C"/>
    <w:p w:rsidR="00925B0C" w:rsidRDefault="00925B0C"/>
    <w:p w:rsidR="00925B0C" w:rsidRDefault="00925B0C"/>
    <w:p w:rsidR="00925B0C" w:rsidRDefault="00925B0C"/>
    <w:p w:rsidR="00925B0C" w:rsidRDefault="00925B0C"/>
    <w:p w:rsidR="00925B0C" w:rsidRDefault="00925B0C"/>
    <w:p w:rsidR="00925B0C" w:rsidRDefault="00925B0C"/>
    <w:p w:rsidR="00925B0C" w:rsidRDefault="00925B0C">
      <w:bookmarkStart w:id="0" w:name="_GoBack"/>
      <w:bookmarkEnd w:id="0"/>
    </w:p>
    <w:sectPr w:rsidR="00925B0C" w:rsidSect="007E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0D"/>
    <w:rsid w:val="0031730D"/>
    <w:rsid w:val="007E6C73"/>
    <w:rsid w:val="0088307F"/>
    <w:rsid w:val="00914D80"/>
    <w:rsid w:val="00925B0C"/>
    <w:rsid w:val="009E3D3C"/>
    <w:rsid w:val="00A30E87"/>
    <w:rsid w:val="00AB3880"/>
    <w:rsid w:val="00AC3337"/>
    <w:rsid w:val="00B441EC"/>
    <w:rsid w:val="00B44445"/>
    <w:rsid w:val="00BB76C3"/>
    <w:rsid w:val="00BC4C07"/>
    <w:rsid w:val="00C635B3"/>
    <w:rsid w:val="00D35BB0"/>
    <w:rsid w:val="00FB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3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9E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3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9E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Дом</cp:lastModifiedBy>
  <cp:revision>2</cp:revision>
  <cp:lastPrinted>2021-09-06T19:13:00Z</cp:lastPrinted>
  <dcterms:created xsi:type="dcterms:W3CDTF">2021-09-08T10:08:00Z</dcterms:created>
  <dcterms:modified xsi:type="dcterms:W3CDTF">2021-09-08T10:08:00Z</dcterms:modified>
</cp:coreProperties>
</file>